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18DD" w14:textId="6E733B26" w:rsidR="00FB1766" w:rsidRPr="00F01C89" w:rsidRDefault="00FB1766" w:rsidP="00FB1766">
      <w:pPr>
        <w:kinsoku w:val="0"/>
        <w:overflowPunct w:val="0"/>
        <w:ind w:left="655" w:right="511"/>
        <w:jc w:val="right"/>
        <w:rPr>
          <w:rFonts w:ascii="Arial" w:hAnsi="Arial" w:cs="Arial"/>
          <w:bCs/>
        </w:rPr>
      </w:pPr>
      <w:bookmarkStart w:id="0" w:name="_GoBack"/>
      <w:bookmarkEnd w:id="0"/>
      <w:r w:rsidRPr="00F01C89">
        <w:rPr>
          <w:rFonts w:ascii="Arial" w:hAnsi="Arial" w:cs="Arial"/>
          <w:bCs/>
          <w:spacing w:val="-2"/>
        </w:rPr>
        <w:t>Radom,</w:t>
      </w:r>
      <w:r w:rsidRPr="00F01C89">
        <w:rPr>
          <w:rFonts w:ascii="Arial" w:hAnsi="Arial" w:cs="Arial"/>
          <w:bCs/>
        </w:rPr>
        <w:t xml:space="preserve"> </w:t>
      </w:r>
      <w:r w:rsidRPr="00F01C89">
        <w:rPr>
          <w:rFonts w:ascii="Arial" w:hAnsi="Arial" w:cs="Arial"/>
          <w:bCs/>
          <w:spacing w:val="-1"/>
        </w:rPr>
        <w:t>dnia</w:t>
      </w:r>
      <w:r w:rsidRPr="00427B4E">
        <w:rPr>
          <w:rFonts w:ascii="Arial" w:hAnsi="Arial" w:cs="Arial"/>
          <w:bCs/>
        </w:rPr>
        <w:t xml:space="preserve"> </w:t>
      </w:r>
      <w:r w:rsidR="00ED1E5C">
        <w:rPr>
          <w:rFonts w:ascii="Arial" w:hAnsi="Arial" w:cs="Arial"/>
          <w:bCs/>
        </w:rPr>
        <w:t>0</w:t>
      </w:r>
      <w:r w:rsidRPr="00427B4E">
        <w:rPr>
          <w:rFonts w:ascii="Arial" w:hAnsi="Arial" w:cs="Arial"/>
          <w:bCs/>
        </w:rPr>
        <w:t>4</w:t>
      </w:r>
      <w:r w:rsidRPr="00F01C8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11</w:t>
      </w:r>
      <w:r w:rsidRPr="00F01C89">
        <w:rPr>
          <w:rFonts w:ascii="Arial" w:hAnsi="Arial" w:cs="Arial"/>
          <w:bCs/>
        </w:rPr>
        <w:t xml:space="preserve">.2021 </w:t>
      </w:r>
    </w:p>
    <w:p w14:paraId="791C9C57" w14:textId="77777777" w:rsidR="00FB1766" w:rsidRDefault="00FB1766" w:rsidP="00FB1766">
      <w:pPr>
        <w:kinsoku w:val="0"/>
        <w:overflowPunct w:val="0"/>
        <w:spacing w:line="220" w:lineRule="exact"/>
        <w:jc w:val="both"/>
        <w:rPr>
          <w:rFonts w:ascii="Cambria" w:hAnsi="Cambria" w:cs="Cambria"/>
        </w:rPr>
      </w:pPr>
    </w:p>
    <w:p w14:paraId="59A6AF70" w14:textId="77777777" w:rsidR="00FB1766" w:rsidRPr="00FF38C5" w:rsidRDefault="00FB1766" w:rsidP="00FB1766">
      <w:pPr>
        <w:spacing w:after="0" w:line="240" w:lineRule="auto"/>
        <w:outlineLvl w:val="2"/>
        <w:rPr>
          <w:rFonts w:ascii="Arial" w:hAnsi="Arial" w:cs="Arial"/>
          <w:noProof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 xml:space="preserve">Zaproszenie do składania ofert na świadczenie usługi </w:t>
      </w:r>
      <w:r w:rsidRPr="00FF38C5">
        <w:rPr>
          <w:rFonts w:ascii="Arial" w:eastAsia="Times New Roman" w:hAnsi="Arial" w:cs="Arial"/>
          <w:b/>
          <w:bCs/>
          <w:sz w:val="24"/>
          <w:szCs w:val="24"/>
        </w:rPr>
        <w:t xml:space="preserve">Konsultanta branżowego  </w:t>
      </w:r>
      <w:r w:rsidRPr="00FF38C5">
        <w:rPr>
          <w:rFonts w:ascii="Arial" w:eastAsia="Times New Roman" w:hAnsi="Arial" w:cs="Arial"/>
          <w:sz w:val="24"/>
          <w:szCs w:val="24"/>
        </w:rPr>
        <w:t>przy opracowaniu modelowych programów staży uczniowskich</w:t>
      </w:r>
      <w:r w:rsidRPr="00FF38C5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FF38C5">
        <w:rPr>
          <w:rFonts w:ascii="Arial" w:eastAsia="Times New Roman" w:hAnsi="Arial" w:cs="Arial"/>
          <w:sz w:val="24"/>
          <w:szCs w:val="24"/>
        </w:rPr>
        <w:t>dla zawodów:</w:t>
      </w:r>
    </w:p>
    <w:p w14:paraId="6AA54303" w14:textId="77777777" w:rsidR="00FB1766" w:rsidRPr="00FF38C5" w:rsidRDefault="00FB1766" w:rsidP="00FB1766">
      <w:pPr>
        <w:tabs>
          <w:tab w:val="right" w:leader="dot" w:pos="10065"/>
        </w:tabs>
        <w:spacing w:after="0" w:line="36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</w:p>
    <w:p w14:paraId="6108B66F" w14:textId="77777777" w:rsidR="00FB1766" w:rsidRPr="002211F7" w:rsidRDefault="00FB1766" w:rsidP="00FB1766">
      <w:pPr>
        <w:shd w:val="clear" w:color="auto" w:fill="FFFFFF"/>
        <w:spacing w:before="120" w:after="0" w:line="240" w:lineRule="auto"/>
        <w:ind w:firstLine="567"/>
        <w:rPr>
          <w:rFonts w:ascii="Arial" w:hAnsi="Arial" w:cs="Arial"/>
          <w:b/>
          <w:noProof/>
          <w:sz w:val="24"/>
          <w:szCs w:val="24"/>
        </w:rPr>
      </w:pPr>
      <w:r w:rsidRPr="002211F7">
        <w:rPr>
          <w:rFonts w:ascii="Arial" w:hAnsi="Arial" w:cs="Arial"/>
          <w:b/>
          <w:noProof/>
          <w:sz w:val="24"/>
          <w:szCs w:val="24"/>
        </w:rPr>
        <w:t>Technik mechanik, 311504</w:t>
      </w:r>
    </w:p>
    <w:p w14:paraId="264BB331" w14:textId="77777777" w:rsidR="00FB1766" w:rsidRPr="002211F7" w:rsidRDefault="00FB1766" w:rsidP="00FB1766">
      <w:pPr>
        <w:tabs>
          <w:tab w:val="right" w:leader="dot" w:pos="10065"/>
        </w:tabs>
        <w:spacing w:before="120" w:after="0" w:line="240" w:lineRule="auto"/>
        <w:ind w:firstLine="567"/>
        <w:jc w:val="both"/>
        <w:rPr>
          <w:rFonts w:ascii="Arial" w:hAnsi="Arial" w:cs="Arial"/>
          <w:b/>
          <w:noProof/>
          <w:sz w:val="24"/>
          <w:szCs w:val="24"/>
        </w:rPr>
      </w:pPr>
      <w:r w:rsidRPr="002211F7">
        <w:rPr>
          <w:rFonts w:ascii="Arial" w:hAnsi="Arial" w:cs="Arial"/>
          <w:b/>
          <w:noProof/>
          <w:sz w:val="24"/>
          <w:szCs w:val="24"/>
        </w:rPr>
        <w:t xml:space="preserve">Operator obrabiarek skrawających, 722307 </w:t>
      </w:r>
    </w:p>
    <w:p w14:paraId="412623BC" w14:textId="77777777" w:rsidR="00FB1766" w:rsidRDefault="00FB1766" w:rsidP="00FB17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F35C154" w14:textId="77777777" w:rsidR="00FB1766" w:rsidRPr="00CD7979" w:rsidRDefault="00FB1766" w:rsidP="00FB17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 edukacji”, Działanie 2.15 Kształcenie i szkolenie zawodowe dostosowane do potrzeb zmieniającej się gospodarki”, projekt nr POWR.02.15.00-00-2046/20 pod nazwą "</w:t>
      </w:r>
      <w:r w:rsidRPr="00CD7979">
        <w:rPr>
          <w:rFonts w:ascii="Arial" w:hAnsi="Arial" w:cs="Arial"/>
          <w:color w:val="000000" w:themeColor="text1"/>
          <w:sz w:val="24"/>
          <w:szCs w:val="24"/>
        </w:rPr>
        <w:t>Program staży uczniowskich dla zawodów branży mechanicznej (MEC) realizowany w warunkach nowoczesnych procesów technologicznych</w:t>
      </w:r>
      <w:r w:rsidRPr="00CD7979">
        <w:rPr>
          <w:rFonts w:ascii="Arial" w:eastAsia="Times New Roman" w:hAnsi="Arial" w:cs="Arial"/>
          <w:color w:val="000000" w:themeColor="text1"/>
          <w:sz w:val="24"/>
          <w:szCs w:val="24"/>
        </w:rPr>
        <w:t>".</w:t>
      </w:r>
    </w:p>
    <w:p w14:paraId="7C46B224" w14:textId="77777777" w:rsidR="00FB1766" w:rsidRPr="0076594C" w:rsidRDefault="00FB1766" w:rsidP="00FB1766">
      <w:pPr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W ramach </w:t>
      </w:r>
      <w:r>
        <w:rPr>
          <w:rFonts w:ascii="Arial" w:eastAsia="Times New Roman" w:hAnsi="Arial" w:cs="Arial"/>
          <w:sz w:val="24"/>
          <w:szCs w:val="24"/>
        </w:rPr>
        <w:t>pełnienia funkcji Konsultanta branżowego</w:t>
      </w:r>
      <w:r w:rsidRPr="0076594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Konsultant</w:t>
      </w:r>
      <w:r w:rsidRPr="0076594C">
        <w:rPr>
          <w:rFonts w:ascii="Arial" w:eastAsia="Times New Roman" w:hAnsi="Arial" w:cs="Arial"/>
          <w:sz w:val="24"/>
          <w:szCs w:val="24"/>
        </w:rPr>
        <w:t xml:space="preserve"> będzie zobowiązany do:</w:t>
      </w:r>
    </w:p>
    <w:p w14:paraId="3F2D0E62" w14:textId="77777777" w:rsidR="00FB1766" w:rsidRDefault="00FB1766" w:rsidP="00FB176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 w:rsidRPr="00A62E1D">
        <w:rPr>
          <w:rFonts w:ascii="Arial" w:hAnsi="Arial" w:cs="Arial"/>
        </w:rPr>
        <w:t>Zapoznania się z przygotowanym projektem modelowego programu stażu uczniowskiego dla zawodu, ze szczególnym uwzględnieniem</w:t>
      </w:r>
      <w:r>
        <w:rPr>
          <w:rFonts w:ascii="Arial" w:hAnsi="Arial" w:cs="Arial"/>
        </w:rPr>
        <w:t>:</w:t>
      </w:r>
    </w:p>
    <w:p w14:paraId="3E8D9075" w14:textId="77777777" w:rsidR="00FB1766" w:rsidRDefault="00FB1766" w:rsidP="00FB1766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założeń </w:t>
      </w:r>
      <w:r w:rsidRPr="00A62E1D">
        <w:rPr>
          <w:rFonts w:ascii="Arial" w:hAnsi="Arial" w:cs="Arial"/>
        </w:rPr>
        <w:t>ogóln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zawierając</w:t>
      </w:r>
      <w:r>
        <w:rPr>
          <w:rFonts w:ascii="Arial" w:hAnsi="Arial" w:cs="Arial"/>
        </w:rPr>
        <w:t>ych</w:t>
      </w:r>
      <w:r w:rsidRPr="00A62E1D">
        <w:rPr>
          <w:rFonts w:ascii="Arial" w:hAnsi="Arial" w:cs="Arial"/>
        </w:rPr>
        <w:t xml:space="preserve"> informacje o stażach uczniowskich re</w:t>
      </w:r>
      <w:r>
        <w:rPr>
          <w:rFonts w:ascii="Arial" w:hAnsi="Arial" w:cs="Arial"/>
        </w:rPr>
        <w:t>alizowanych w warunkach nowoczesnych procesów technologicznych;</w:t>
      </w:r>
    </w:p>
    <w:p w14:paraId="57EB9D96" w14:textId="77777777" w:rsidR="00FB1766" w:rsidRPr="00F752CE" w:rsidRDefault="00FB1766" w:rsidP="00FB1766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spacing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752CE">
        <w:rPr>
          <w:rFonts w:ascii="Arial" w:hAnsi="Arial" w:cs="Arial"/>
        </w:rPr>
        <w:t xml:space="preserve">ałożeń programowych, organizacyjnych (zakres i program stażu, liczba godzin przewidzianych na jego realizację, wymagania kwalifikacyjne </w:t>
      </w:r>
      <w:r>
        <w:rPr>
          <w:rFonts w:ascii="Arial" w:hAnsi="Arial" w:cs="Arial"/>
        </w:rPr>
        <w:t xml:space="preserve">dla </w:t>
      </w:r>
      <w:r w:rsidRPr="00F752CE">
        <w:rPr>
          <w:rFonts w:ascii="Arial" w:hAnsi="Arial" w:cs="Arial"/>
        </w:rPr>
        <w:t>opiekunów staży w przedsiębiorstwie, minimalne wyposażenie stanowisk pracy).</w:t>
      </w:r>
    </w:p>
    <w:p w14:paraId="05096F78" w14:textId="79BD93C7" w:rsidR="00FB1766" w:rsidRPr="00A62E1D" w:rsidRDefault="00FB1766" w:rsidP="00FB176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62E1D">
        <w:rPr>
          <w:rFonts w:ascii="Arial" w:hAnsi="Arial" w:cs="Arial"/>
        </w:rPr>
        <w:t>ontaktu z osobami wskazanymi jako autorami</w:t>
      </w:r>
      <w:r w:rsidR="00ED1E5C">
        <w:rPr>
          <w:rFonts w:ascii="Arial" w:hAnsi="Arial" w:cs="Arial"/>
        </w:rPr>
        <w:t xml:space="preserve"> weryfikacji </w:t>
      </w:r>
      <w:r w:rsidRPr="00A62E1D">
        <w:rPr>
          <w:rFonts w:ascii="Arial" w:hAnsi="Arial" w:cs="Arial"/>
        </w:rPr>
        <w:t>programu,</w:t>
      </w:r>
      <w:r>
        <w:rPr>
          <w:rFonts w:ascii="Arial" w:hAnsi="Arial" w:cs="Arial"/>
        </w:rPr>
        <w:t xml:space="preserve"> </w:t>
      </w:r>
      <w:r w:rsidRPr="00A62E1D">
        <w:rPr>
          <w:rFonts w:ascii="Arial" w:hAnsi="Arial" w:cs="Arial"/>
        </w:rPr>
        <w:t xml:space="preserve">z ekspertem merytorycznym dla danego zawodu w kwestiach merytorycznych i problemowych, </w:t>
      </w:r>
      <w:r>
        <w:rPr>
          <w:rFonts w:ascii="Arial" w:hAnsi="Arial" w:cs="Arial"/>
        </w:rPr>
        <w:t xml:space="preserve">celem </w:t>
      </w:r>
      <w:r w:rsidRPr="00DC6F80">
        <w:rPr>
          <w:rFonts w:ascii="Arial" w:hAnsi="Arial" w:cs="Arial"/>
        </w:rPr>
        <w:t>dostosowani</w:t>
      </w:r>
      <w:r>
        <w:rPr>
          <w:rFonts w:ascii="Arial" w:hAnsi="Arial" w:cs="Arial"/>
        </w:rPr>
        <w:t>a</w:t>
      </w:r>
      <w:r w:rsidRPr="00DC6F80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C6F80">
        <w:rPr>
          <w:rFonts w:ascii="Arial" w:hAnsi="Arial" w:cs="Arial"/>
        </w:rPr>
        <w:t xml:space="preserve"> staży do potrzeb rynku pracy</w:t>
      </w:r>
      <w:r>
        <w:rPr>
          <w:rFonts w:ascii="Arial" w:hAnsi="Arial" w:cs="Arial"/>
        </w:rPr>
        <w:t xml:space="preserve"> (ok. 20 godzin konsultacji).</w:t>
      </w:r>
    </w:p>
    <w:p w14:paraId="5605F841" w14:textId="23DC7770" w:rsidR="00FB1766" w:rsidRDefault="00FB1766" w:rsidP="00FB176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62E1D">
        <w:rPr>
          <w:rFonts w:ascii="Arial" w:hAnsi="Arial" w:cs="Arial"/>
        </w:rPr>
        <w:t xml:space="preserve">zgodnienie z ekspertem merytorycznym ostatecznej wersji </w:t>
      </w:r>
      <w:r>
        <w:rPr>
          <w:rFonts w:ascii="Arial" w:hAnsi="Arial" w:cs="Arial"/>
        </w:rPr>
        <w:t>zapisów w</w:t>
      </w:r>
      <w:r w:rsidR="00ED1E5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proponowanym zakresie zwracając uwagę na </w:t>
      </w:r>
      <w:r w:rsidRPr="00DC6F80">
        <w:rPr>
          <w:rFonts w:ascii="Arial" w:hAnsi="Arial" w:cs="Arial"/>
        </w:rPr>
        <w:t>dostosowanie każdego z</w:t>
      </w:r>
      <w:r w:rsidR="00ED1E5C">
        <w:rPr>
          <w:rFonts w:ascii="Arial" w:hAnsi="Arial" w:cs="Arial"/>
        </w:rPr>
        <w:t> </w:t>
      </w:r>
      <w:r w:rsidRPr="00DC6F80">
        <w:rPr>
          <w:rFonts w:ascii="Arial" w:hAnsi="Arial" w:cs="Arial"/>
        </w:rPr>
        <w:t>programów staży do potrzeb rynku pracy</w:t>
      </w:r>
      <w:r>
        <w:rPr>
          <w:rFonts w:ascii="Arial" w:hAnsi="Arial" w:cs="Arial"/>
        </w:rPr>
        <w:t>.</w:t>
      </w:r>
    </w:p>
    <w:p w14:paraId="47794754" w14:textId="77777777" w:rsidR="00FB1766" w:rsidRPr="00A62E1D" w:rsidRDefault="00FB1766" w:rsidP="00FB176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24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62E1D">
        <w:rPr>
          <w:rFonts w:ascii="Arial" w:hAnsi="Arial" w:cs="Arial"/>
        </w:rPr>
        <w:t xml:space="preserve"> ramach umówionego/zaoferowanego wynagrodzenia, przeniesienia na rzecz Zamawiającego wyłącznych autorskich praw majątkowych do wszelkich materiałów wytworzonych w ramach umowy („utwory”), na polach eksploatacji wskazanych w art. 50 ustawy z dnia 4 lutego 1994 r. o prawie autorskim i prawach pokrewnych (Dz.U.2017. 880 tj. z </w:t>
      </w:r>
      <w:proofErr w:type="spellStart"/>
      <w:r w:rsidRPr="00A62E1D">
        <w:rPr>
          <w:rFonts w:ascii="Arial" w:hAnsi="Arial" w:cs="Arial"/>
        </w:rPr>
        <w:t>późn</w:t>
      </w:r>
      <w:proofErr w:type="spellEnd"/>
      <w:r w:rsidRPr="00A62E1D">
        <w:rPr>
          <w:rFonts w:ascii="Arial" w:hAnsi="Arial" w:cs="Arial"/>
        </w:rPr>
        <w:t xml:space="preserve">. </w:t>
      </w:r>
      <w:proofErr w:type="spellStart"/>
      <w:r w:rsidRPr="00A62E1D">
        <w:rPr>
          <w:rFonts w:ascii="Arial" w:hAnsi="Arial" w:cs="Arial"/>
        </w:rPr>
        <w:t>zm</w:t>
      </w:r>
      <w:proofErr w:type="spellEnd"/>
      <w:r w:rsidRPr="00A62E1D">
        <w:rPr>
          <w:rFonts w:ascii="Arial" w:hAnsi="Arial" w:cs="Arial"/>
        </w:rPr>
        <w:t>), a w szczególności:</w:t>
      </w:r>
    </w:p>
    <w:p w14:paraId="471F0997" w14:textId="2EAA7E38" w:rsidR="00494B41" w:rsidRDefault="00FB1766" w:rsidP="00494B41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594C">
        <w:rPr>
          <w:rFonts w:ascii="Arial" w:eastAsia="Times New Roman" w:hAnsi="Arial" w:cs="Arial"/>
          <w:sz w:val="24"/>
          <w:szCs w:val="24"/>
        </w:rPr>
        <w:t xml:space="preserve">Zamówienie </w:t>
      </w:r>
      <w:r>
        <w:rPr>
          <w:rFonts w:ascii="Arial" w:eastAsia="Times New Roman" w:hAnsi="Arial" w:cs="Arial"/>
          <w:sz w:val="24"/>
          <w:szCs w:val="24"/>
        </w:rPr>
        <w:t xml:space="preserve">powinno </w:t>
      </w:r>
      <w:r w:rsidRPr="0076594C">
        <w:rPr>
          <w:rFonts w:ascii="Arial" w:eastAsia="Times New Roman" w:hAnsi="Arial" w:cs="Arial"/>
          <w:sz w:val="24"/>
          <w:szCs w:val="24"/>
        </w:rPr>
        <w:t>być wykonane w okresie</w:t>
      </w:r>
      <w:r>
        <w:rPr>
          <w:rFonts w:ascii="Arial" w:eastAsia="Times New Roman" w:hAnsi="Arial" w:cs="Arial"/>
          <w:sz w:val="24"/>
          <w:szCs w:val="24"/>
        </w:rPr>
        <w:t>:</w:t>
      </w:r>
      <w:r w:rsidRPr="0076594C">
        <w:rPr>
          <w:rFonts w:ascii="Arial" w:eastAsia="Times New Roman" w:hAnsi="Arial" w:cs="Arial"/>
          <w:sz w:val="24"/>
          <w:szCs w:val="24"/>
        </w:rPr>
        <w:t xml:space="preserve"> </w:t>
      </w:r>
      <w:r w:rsidR="00494B41">
        <w:rPr>
          <w:rFonts w:ascii="Arial" w:eastAsia="Times New Roman" w:hAnsi="Arial" w:cs="Arial"/>
          <w:b/>
          <w:sz w:val="24"/>
          <w:szCs w:val="24"/>
        </w:rPr>
        <w:t>do</w:t>
      </w:r>
      <w:r w:rsidRPr="00F01C8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ED1E5C">
        <w:rPr>
          <w:rFonts w:ascii="Arial" w:eastAsia="Times New Roman" w:hAnsi="Arial" w:cs="Arial"/>
          <w:b/>
          <w:sz w:val="24"/>
          <w:szCs w:val="24"/>
        </w:rPr>
        <w:t>2</w:t>
      </w:r>
      <w:r w:rsidRPr="00F01C8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4B41">
        <w:rPr>
          <w:rFonts w:ascii="Arial" w:eastAsia="Times New Roman" w:hAnsi="Arial" w:cs="Arial"/>
          <w:b/>
          <w:sz w:val="24"/>
          <w:szCs w:val="24"/>
        </w:rPr>
        <w:t>listopada</w:t>
      </w:r>
      <w:r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494B41">
        <w:rPr>
          <w:rFonts w:ascii="Arial" w:eastAsia="Times New Roman" w:hAnsi="Arial" w:cs="Arial"/>
          <w:b/>
          <w:sz w:val="24"/>
          <w:szCs w:val="24"/>
        </w:rPr>
        <w:t>2</w:t>
      </w:r>
      <w:r w:rsidR="00ED1E5C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14:paraId="5D03080E" w14:textId="1B390F66" w:rsidR="00FB1766" w:rsidRDefault="00FB1766" w:rsidP="00494B4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Maksymalne wynagrodzenie brutto </w:t>
      </w:r>
      <w:r>
        <w:rPr>
          <w:rFonts w:ascii="Arial" w:eastAsia="Times New Roman" w:hAnsi="Arial" w:cs="Arial"/>
          <w:b/>
          <w:sz w:val="24"/>
          <w:szCs w:val="24"/>
        </w:rPr>
        <w:t>Konsultanta, eksperta branżowego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(dla 1 zawodu): 1</w:t>
      </w:r>
      <w:r w:rsidR="00ED1E5C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00,00 zł. </w:t>
      </w:r>
    </w:p>
    <w:p w14:paraId="5858DAEC" w14:textId="77777777" w:rsidR="00FB1766" w:rsidRDefault="00FB1766" w:rsidP="00FB176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Oferty proszę składać na załączonym formularzu oferty (załącznik nr 1) </w:t>
      </w:r>
    </w:p>
    <w:p w14:paraId="63D387C5" w14:textId="77777777" w:rsidR="00FB1766" w:rsidRDefault="00FB1766" w:rsidP="00FB176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Miejsce i termin składania ofert:</w:t>
      </w:r>
    </w:p>
    <w:p w14:paraId="450C69F5" w14:textId="4EECA039" w:rsidR="00FB1766" w:rsidRDefault="00FB1766" w:rsidP="00FB17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Ofertę (skan z podpisem) proszę przesłać drogą elektroniczną na adres: </w:t>
      </w:r>
      <w:hyperlink r:id="rId6" w:history="1">
        <w:r>
          <w:rPr>
            <w:rStyle w:val="Hipercze"/>
            <w:rFonts w:ascii="Arial" w:hAnsi="Arial" w:cs="Arial"/>
            <w:sz w:val="24"/>
            <w:szCs w:val="24"/>
          </w:rPr>
          <w:t>dorota.koprowska@itee.lukasiewicz.gov.pl</w:t>
        </w:r>
      </w:hyperlink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lub złożyć w siedzibie Zamawiającego w </w:t>
      </w:r>
      <w:r>
        <w:rPr>
          <w:rFonts w:ascii="Arial" w:hAnsi="Arial" w:cs="Arial"/>
          <w:sz w:val="24"/>
          <w:szCs w:val="24"/>
          <w:u w:val="single"/>
        </w:rPr>
        <w:t>Sieć Badawcza ŁUKASIEWICZ - Instytut Technologii Eksploatacji</w:t>
      </w:r>
      <w:r>
        <w:rPr>
          <w:rFonts w:ascii="Arial" w:hAnsi="Arial" w:cs="Arial"/>
          <w:sz w:val="24"/>
          <w:szCs w:val="24"/>
        </w:rPr>
        <w:t xml:space="preserve"> w Radomiu (26-600), ul. K. Pułaskiego 6/10</w:t>
      </w:r>
      <w:r>
        <w:rPr>
          <w:rFonts w:ascii="Arial" w:eastAsia="Times New Roman" w:hAnsi="Arial" w:cs="Arial"/>
          <w:sz w:val="24"/>
          <w:szCs w:val="24"/>
        </w:rPr>
        <w:t xml:space="preserve">, pok. 303B (w godz. 7.30-15.30) </w:t>
      </w:r>
      <w:r>
        <w:rPr>
          <w:rFonts w:ascii="Arial" w:eastAsia="Times New Roman" w:hAnsi="Arial" w:cs="Arial"/>
          <w:b/>
          <w:sz w:val="24"/>
          <w:szCs w:val="24"/>
        </w:rPr>
        <w:t>do dnia </w:t>
      </w:r>
      <w:r w:rsidR="00ED1E5C">
        <w:rPr>
          <w:rFonts w:ascii="Arial" w:eastAsia="Times New Roman" w:hAnsi="Arial" w:cs="Arial"/>
          <w:b/>
          <w:sz w:val="24"/>
          <w:szCs w:val="24"/>
        </w:rPr>
        <w:t>08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listopada 202</w:t>
      </w:r>
      <w:r w:rsidR="00ED1E5C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r. </w:t>
      </w:r>
    </w:p>
    <w:p w14:paraId="0D146531" w14:textId="77777777" w:rsidR="00FB1766" w:rsidRPr="00427B4E" w:rsidRDefault="00FB1766" w:rsidP="00FB176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Składana oferta powinna dotyczyć jednego z wymienionych w zapytaniu zawodów.</w:t>
      </w:r>
    </w:p>
    <w:p w14:paraId="627AAE6A" w14:textId="77777777" w:rsidR="00FB1766" w:rsidRDefault="00FB1766" w:rsidP="00FB176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427B4E">
        <w:rPr>
          <w:rFonts w:ascii="Arial" w:eastAsia="Times New Roman" w:hAnsi="Arial" w:cs="Arial"/>
          <w:sz w:val="24"/>
          <w:szCs w:val="24"/>
        </w:rPr>
        <w:t>Zamawiający wybierze po jednym</w:t>
      </w:r>
      <w:r>
        <w:rPr>
          <w:rFonts w:ascii="Arial" w:eastAsia="Times New Roman" w:hAnsi="Arial" w:cs="Arial"/>
          <w:sz w:val="24"/>
          <w:szCs w:val="24"/>
        </w:rPr>
        <w:t xml:space="preserve"> konsultancie</w:t>
      </w:r>
      <w:r w:rsidRPr="00427B4E">
        <w:rPr>
          <w:rFonts w:ascii="Arial" w:eastAsia="Times New Roman" w:hAnsi="Arial" w:cs="Arial"/>
          <w:sz w:val="24"/>
          <w:szCs w:val="24"/>
        </w:rPr>
        <w:t xml:space="preserve"> do każdego zawodu z najniższą ceną ofertową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427B4E">
        <w:rPr>
          <w:rFonts w:ascii="Arial" w:hAnsi="Arial" w:cs="Arial"/>
          <w:sz w:val="24"/>
          <w:szCs w:val="24"/>
        </w:rPr>
        <w:t>W</w:t>
      </w:r>
      <w:r w:rsidRPr="00427B4E">
        <w:rPr>
          <w:rFonts w:ascii="Arial" w:hAnsi="Arial" w:cs="Arial"/>
          <w:spacing w:val="22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przypadku</w:t>
      </w:r>
      <w:r w:rsidRPr="00427B4E">
        <w:rPr>
          <w:rFonts w:ascii="Arial" w:hAnsi="Arial" w:cs="Arial"/>
          <w:spacing w:val="24"/>
          <w:sz w:val="24"/>
          <w:szCs w:val="24"/>
        </w:rPr>
        <w:t xml:space="preserve"> </w:t>
      </w:r>
      <w:r w:rsidRPr="00427B4E">
        <w:rPr>
          <w:rFonts w:ascii="Arial" w:hAnsi="Arial" w:cs="Arial"/>
          <w:sz w:val="24"/>
          <w:szCs w:val="24"/>
        </w:rPr>
        <w:t xml:space="preserve">dwóch </w:t>
      </w:r>
      <w:r w:rsidRPr="00427B4E">
        <w:rPr>
          <w:rFonts w:ascii="Arial" w:hAnsi="Arial" w:cs="Arial"/>
          <w:spacing w:val="-1"/>
          <w:sz w:val="24"/>
          <w:szCs w:val="24"/>
        </w:rPr>
        <w:t>ofert z taką samą ceną dla danego zawodu</w:t>
      </w:r>
      <w:r w:rsidRPr="00427B4E">
        <w:rPr>
          <w:rFonts w:ascii="Arial" w:hAnsi="Arial" w:cs="Arial"/>
          <w:spacing w:val="-3"/>
          <w:sz w:val="24"/>
          <w:szCs w:val="24"/>
        </w:rPr>
        <w:t>,</w:t>
      </w:r>
      <w:r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za</w:t>
      </w:r>
      <w:r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najkorzystniejszą</w:t>
      </w:r>
      <w:r w:rsidRPr="00427B4E">
        <w:rPr>
          <w:rFonts w:ascii="Arial" w:hAnsi="Arial" w:cs="Arial"/>
          <w:spacing w:val="26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zostanie</w:t>
      </w:r>
      <w:r w:rsidRPr="00427B4E">
        <w:rPr>
          <w:rFonts w:ascii="Arial" w:hAnsi="Arial" w:cs="Arial"/>
          <w:spacing w:val="67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uznana</w:t>
      </w:r>
      <w:r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oferta</w:t>
      </w:r>
      <w:r w:rsidRPr="00427B4E">
        <w:rPr>
          <w:rFonts w:ascii="Arial" w:hAnsi="Arial" w:cs="Arial"/>
          <w:spacing w:val="39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4"/>
          <w:sz w:val="24"/>
          <w:szCs w:val="24"/>
        </w:rPr>
        <w:t>Wykonawcy,</w:t>
      </w:r>
      <w:r w:rsidRPr="00427B4E">
        <w:rPr>
          <w:rFonts w:ascii="Arial" w:hAnsi="Arial" w:cs="Arial"/>
          <w:spacing w:val="41"/>
          <w:sz w:val="24"/>
          <w:szCs w:val="24"/>
        </w:rPr>
        <w:t xml:space="preserve"> </w:t>
      </w:r>
      <w:r w:rsidRPr="00427B4E">
        <w:rPr>
          <w:rFonts w:ascii="Arial" w:hAnsi="Arial" w:cs="Arial"/>
          <w:spacing w:val="-1"/>
          <w:sz w:val="24"/>
          <w:szCs w:val="24"/>
        </w:rPr>
        <w:t>który skutecznie potwierdzi</w:t>
      </w:r>
      <w:r>
        <w:rPr>
          <w:rFonts w:ascii="Arial" w:hAnsi="Arial" w:cs="Arial"/>
          <w:spacing w:val="-1"/>
          <w:sz w:val="24"/>
          <w:szCs w:val="24"/>
        </w:rPr>
        <w:t xml:space="preserve"> większe doświadczenie zawodowe jako pracodawca/konsultant, </w:t>
      </w:r>
      <w:r w:rsidRPr="008E317C">
        <w:rPr>
          <w:rFonts w:ascii="Arial" w:hAnsi="Arial" w:cs="Arial"/>
          <w:spacing w:val="-1"/>
          <w:sz w:val="24"/>
          <w:szCs w:val="24"/>
        </w:rPr>
        <w:t>znajomość potrzeb rynku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8E317C">
        <w:rPr>
          <w:rFonts w:ascii="Arial" w:hAnsi="Arial" w:cs="Arial"/>
          <w:spacing w:val="-1"/>
          <w:sz w:val="24"/>
          <w:szCs w:val="24"/>
        </w:rPr>
        <w:t>pracy w zakresie zawodów wchodzących w skład branż</w:t>
      </w:r>
      <w:r>
        <w:rPr>
          <w:rFonts w:ascii="Arial" w:hAnsi="Arial" w:cs="Arial"/>
          <w:spacing w:val="-1"/>
          <w:sz w:val="24"/>
          <w:szCs w:val="24"/>
        </w:rPr>
        <w:t>y mechanicznej, doświadczenie</w:t>
      </w:r>
      <w:r w:rsidRPr="008E317C">
        <w:rPr>
          <w:rFonts w:ascii="Arial" w:hAnsi="Arial" w:cs="Arial"/>
          <w:spacing w:val="-1"/>
          <w:sz w:val="24"/>
          <w:szCs w:val="24"/>
        </w:rPr>
        <w:t xml:space="preserve"> z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8E317C">
        <w:rPr>
          <w:rFonts w:ascii="Arial" w:hAnsi="Arial" w:cs="Arial"/>
          <w:spacing w:val="-1"/>
          <w:sz w:val="24"/>
          <w:szCs w:val="24"/>
        </w:rPr>
        <w:t>zakresu organizacji praktyki zawodowej lub staży u pracodawców.</w:t>
      </w:r>
    </w:p>
    <w:p w14:paraId="1781F965" w14:textId="77777777" w:rsidR="00FB1766" w:rsidRDefault="00FB1766" w:rsidP="00FB176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14:paraId="704945D8" w14:textId="77777777" w:rsidR="00FB1766" w:rsidRDefault="00FB1766" w:rsidP="00FB1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46096B7A" w14:textId="77777777" w:rsidR="00FB1766" w:rsidRDefault="00FB1766" w:rsidP="00FB1766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1</w:t>
      </w:r>
    </w:p>
    <w:p w14:paraId="726CF278" w14:textId="77777777" w:rsidR="00FB1766" w:rsidRDefault="00FB1766" w:rsidP="00FB1766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589EECEA" w14:textId="77777777" w:rsidR="00FB1766" w:rsidRDefault="00FB1766" w:rsidP="00FB1766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3F3A8A5" w14:textId="77777777" w:rsidR="00FB1766" w:rsidRDefault="00FB1766" w:rsidP="00FB1766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1599A167" w14:textId="77777777" w:rsidR="00FB1766" w:rsidRDefault="00FB1766" w:rsidP="00FB1766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26-600 Radom, ul. Pułaskiego 6/10</w:t>
      </w:r>
    </w:p>
    <w:p w14:paraId="41D1AFA1" w14:textId="77777777" w:rsidR="00FB1766" w:rsidRDefault="00FB1766" w:rsidP="00FB1766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244B8AB5" w14:textId="77777777" w:rsidR="00FB1766" w:rsidRDefault="00FB1766" w:rsidP="00FB1766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Dorota Koprowska - </w:t>
      </w:r>
      <w:r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>
        <w:rPr>
          <w:rFonts w:ascii="Arial" w:hAnsi="Arial" w:cs="Arial"/>
          <w:sz w:val="18"/>
          <w:szCs w:val="18"/>
        </w:rPr>
        <w:t xml:space="preserve"> (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14:paraId="011505B8" w14:textId="77777777" w:rsidR="00FB1766" w:rsidRDefault="00FB1766" w:rsidP="00FB1766">
      <w:pPr>
        <w:jc w:val="center"/>
        <w:rPr>
          <w:rFonts w:ascii="Arial" w:hAnsi="Arial" w:cs="Arial"/>
          <w:b/>
          <w:sz w:val="24"/>
          <w:szCs w:val="24"/>
        </w:rPr>
      </w:pPr>
    </w:p>
    <w:p w14:paraId="1E890DA8" w14:textId="77777777" w:rsidR="00FB1766" w:rsidRDefault="00FB1766" w:rsidP="00FB17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 CENOWA</w:t>
      </w:r>
    </w:p>
    <w:p w14:paraId="0ADDA726" w14:textId="21C3DACA" w:rsidR="00FB1766" w:rsidRDefault="00FB1766" w:rsidP="00FB1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zaproszenie do składania ofert z dnia </w:t>
      </w:r>
      <w:r w:rsidR="00ED1E5C">
        <w:rPr>
          <w:rFonts w:ascii="Arial" w:hAnsi="Arial" w:cs="Arial"/>
          <w:sz w:val="24"/>
          <w:szCs w:val="24"/>
        </w:rPr>
        <w:t>04.11.2022 r</w:t>
      </w:r>
      <w:r>
        <w:rPr>
          <w:rFonts w:ascii="Arial" w:hAnsi="Arial" w:cs="Arial"/>
          <w:b/>
          <w:bCs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dotyczące </w:t>
      </w:r>
      <w:r>
        <w:rPr>
          <w:rFonts w:ascii="Arial" w:eastAsia="Times New Roman" w:hAnsi="Arial" w:cs="Arial"/>
          <w:sz w:val="24"/>
          <w:szCs w:val="24"/>
        </w:rPr>
        <w:t xml:space="preserve">świadczenia usługi </w:t>
      </w:r>
      <w:r>
        <w:rPr>
          <w:rFonts w:ascii="Arial" w:eastAsia="Times New Roman" w:hAnsi="Arial" w:cs="Arial"/>
          <w:b/>
          <w:sz w:val="24"/>
          <w:szCs w:val="24"/>
        </w:rPr>
        <w:t>Konsultanta branżowego</w:t>
      </w:r>
      <w:r>
        <w:rPr>
          <w:rFonts w:ascii="Arial" w:eastAsia="Times New Roman" w:hAnsi="Arial" w:cs="Arial"/>
          <w:sz w:val="24"/>
          <w:szCs w:val="24"/>
        </w:rPr>
        <w:t xml:space="preserve"> przy opracowaniu modelowych programów staży uczniowskich</w:t>
      </w:r>
      <w:r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przedkładam swoją ofertę cenową </w:t>
      </w:r>
      <w:r>
        <w:rPr>
          <w:rFonts w:ascii="Arial" w:eastAsia="Times New Roman" w:hAnsi="Arial" w:cs="Arial"/>
          <w:sz w:val="24"/>
          <w:szCs w:val="24"/>
        </w:rPr>
        <w:t>dla zawodu/zawodów:</w:t>
      </w:r>
    </w:p>
    <w:p w14:paraId="746215DC" w14:textId="77777777" w:rsidR="00FB1766" w:rsidRDefault="00FB1766" w:rsidP="00FB1766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FB1766" w14:paraId="39E173FE" w14:textId="77777777" w:rsidTr="00CC502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9231" w14:textId="77777777" w:rsidR="00FB1766" w:rsidRDefault="00FB1766" w:rsidP="00CC5020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Nazwa zawodu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4E5F" w14:textId="77777777" w:rsidR="00FB1766" w:rsidRDefault="00FB1766" w:rsidP="00CC5020">
            <w:pPr>
              <w:spacing w:line="360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Cena brutto za usługę</w:t>
            </w:r>
          </w:p>
        </w:tc>
      </w:tr>
      <w:tr w:rsidR="00FB1766" w14:paraId="3E054263" w14:textId="77777777" w:rsidTr="00CC5020">
        <w:trPr>
          <w:jc w:val="center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D2E" w14:textId="77777777" w:rsidR="00FB1766" w:rsidRDefault="00FB1766" w:rsidP="00CC5020">
            <w:pPr>
              <w:jc w:val="both"/>
              <w:rPr>
                <w:rFonts w:ascii="Arial Narrow" w:hAnsi="Arial Narrow" w:cs="Arial"/>
                <w:i/>
                <w:caps/>
              </w:rPr>
            </w:pPr>
            <w:r>
              <w:rPr>
                <w:rFonts w:ascii="Arial Narrow" w:hAnsi="Arial Narrow" w:cs="Arial"/>
                <w:i/>
              </w:rPr>
              <w:t>*proszę wpisać cenę tylko dla zawodu/ zawodów, dla których składana jest oferta</w:t>
            </w:r>
          </w:p>
        </w:tc>
      </w:tr>
      <w:tr w:rsidR="00FB1766" w:rsidRPr="00FF38C5" w14:paraId="568A04DB" w14:textId="77777777" w:rsidTr="00CC502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9E0A" w14:textId="77777777" w:rsidR="00FB1766" w:rsidRPr="00FF38C5" w:rsidRDefault="00FB1766" w:rsidP="00CC5020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Technik Mechanik, </w:t>
            </w:r>
            <w:bookmarkStart w:id="1" w:name="_Hlk88482692"/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311504</w:t>
            </w:r>
            <w:bookmarkEnd w:id="1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9CF" w14:textId="77777777" w:rsidR="00FB1766" w:rsidRPr="00FF38C5" w:rsidRDefault="00FB1766" w:rsidP="00CC5020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B1766" w:rsidRPr="00FF38C5" w14:paraId="51D5B89B" w14:textId="77777777" w:rsidTr="00CC502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2CAA" w14:textId="77777777" w:rsidR="00FB1766" w:rsidRPr="00FF38C5" w:rsidRDefault="00FB1766" w:rsidP="00CC5020">
            <w:pPr>
              <w:shd w:val="clear" w:color="auto" w:fill="FFFFFF"/>
              <w:spacing w:before="120" w:after="12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FF38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Operator obrabiarek skrawających, 722307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6D7" w14:textId="77777777" w:rsidR="00FB1766" w:rsidRPr="00FF38C5" w:rsidRDefault="00FB1766" w:rsidP="00CC5020">
            <w:pPr>
              <w:spacing w:before="120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0F17FC7C" w14:textId="77777777" w:rsidR="00FB1766" w:rsidRDefault="00FB1766" w:rsidP="00FB1766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263DE349" w14:textId="77777777" w:rsidR="00FB1766" w:rsidRDefault="00FB1766" w:rsidP="00FB17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Podana cena obejmuje wszystkie koszty, które mogą powstać w związku z realizacją zamówienia. Oświadczam, że spełniam warunki udziału w postępowaniu.</w:t>
      </w:r>
    </w:p>
    <w:p w14:paraId="2F4530E0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0C70D48D" w14:textId="77777777" w:rsidR="00FB1766" w:rsidRPr="00FF38C5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4"/>
          <w:szCs w:val="14"/>
        </w:rPr>
      </w:pPr>
    </w:p>
    <w:p w14:paraId="5F96CA29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Dane kontaktowe osoby składającej ofertę</w:t>
      </w:r>
    </w:p>
    <w:p w14:paraId="36D675CA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Nazwisko, imię ....................................................................................................</w:t>
      </w:r>
    </w:p>
    <w:p w14:paraId="5C7199A0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Adres              .....................................................................................................</w:t>
      </w:r>
    </w:p>
    <w:p w14:paraId="0D1F87C3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Nr telefonu      .....................................................................................................</w:t>
      </w:r>
    </w:p>
    <w:p w14:paraId="0DA80841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Nr PESEL       .....................................................................................................</w:t>
      </w:r>
    </w:p>
    <w:p w14:paraId="025152E0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Adres e-mail do prowadzenia korespondencji elektronicznej</w:t>
      </w:r>
    </w:p>
    <w:p w14:paraId="04E503C4" w14:textId="77777777" w:rsidR="00FB1766" w:rsidRDefault="00FB1766" w:rsidP="00FB1766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</w:t>
      </w:r>
    </w:p>
    <w:p w14:paraId="60CE2602" w14:textId="77777777" w:rsidR="00FB1766" w:rsidRDefault="00FB1766" w:rsidP="00FB1766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F950736" w14:textId="77777777" w:rsidR="00FB1766" w:rsidRDefault="00FB1766" w:rsidP="00FB1766">
      <w:pPr>
        <w:spacing w:after="0" w:line="240" w:lineRule="auto"/>
        <w:ind w:left="2832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Data, podpis  ………………………………………………….</w:t>
      </w:r>
    </w:p>
    <w:p w14:paraId="73429421" w14:textId="77777777" w:rsidR="00FB1766" w:rsidRDefault="00FB1766" w:rsidP="00FB1766">
      <w:pPr>
        <w:rPr>
          <w:rFonts w:ascii="Arial" w:hAnsi="Arial" w:cs="Arial"/>
          <w:b/>
        </w:rPr>
      </w:pPr>
    </w:p>
    <w:p w14:paraId="5C39BD4F" w14:textId="77777777" w:rsidR="00FB1766" w:rsidRDefault="00FB1766" w:rsidP="00FB1766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Informacje o osobie, która będzie wykonywać usługę oraz jej kwalifikacjach i doświadczeniu: 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2"/>
        <w:gridCol w:w="5656"/>
      </w:tblGrid>
      <w:tr w:rsidR="00FB1766" w14:paraId="45E5A99A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05B57" w14:textId="77777777" w:rsidR="00FB1766" w:rsidRDefault="00FB1766" w:rsidP="00CC5020">
            <w:pPr>
              <w:keepNext/>
              <w:spacing w:before="40" w:after="4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D1B4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B1766" w14:paraId="02727785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502A" w14:textId="77777777" w:rsidR="00FB1766" w:rsidRDefault="00FB1766" w:rsidP="00CC5020">
            <w:pPr>
              <w:spacing w:before="40" w:after="40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F38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B1766" w14:paraId="75BE805C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EA6D" w14:textId="77777777" w:rsidR="00FB1766" w:rsidRDefault="00FB1766" w:rsidP="00CC5020">
            <w:pPr>
              <w:spacing w:before="40" w:after="40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Wykształcenie:</w:t>
            </w:r>
          </w:p>
          <w:p w14:paraId="06B151E3" w14:textId="77777777" w:rsidR="00FB1766" w:rsidRDefault="00FB1766" w:rsidP="00FB1766">
            <w:pPr>
              <w:pStyle w:val="Akapitzlist"/>
              <w:numPr>
                <w:ilvl w:val="0"/>
                <w:numId w:val="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i/>
                <w:sz w:val="20"/>
                <w:szCs w:val="20"/>
              </w:rPr>
              <w:t>(wpisać wyższe)</w:t>
            </w:r>
          </w:p>
          <w:p w14:paraId="5B9F2670" w14:textId="77777777" w:rsidR="00FB1766" w:rsidRDefault="00FB1766" w:rsidP="00FB1766">
            <w:pPr>
              <w:pStyle w:val="Akapitzlist"/>
              <w:numPr>
                <w:ilvl w:val="0"/>
                <w:numId w:val="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uczelni/szkoły</w:t>
            </w:r>
          </w:p>
          <w:p w14:paraId="039280A4" w14:textId="77777777" w:rsidR="00FB1766" w:rsidRDefault="00FB1766" w:rsidP="00FB1766">
            <w:pPr>
              <w:pStyle w:val="Akapitzlist"/>
              <w:numPr>
                <w:ilvl w:val="0"/>
                <w:numId w:val="4"/>
              </w:numPr>
              <w:spacing w:before="40" w:after="40" w:line="276" w:lineRule="auto"/>
              <w:ind w:left="321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uzyskany tytuł / stopień naukowy / kwalifikacje </w:t>
            </w:r>
            <w:r>
              <w:rPr>
                <w:rFonts w:ascii="Arial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E9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766" w14:paraId="45A39C26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41D5" w14:textId="77777777" w:rsidR="00FB1766" w:rsidRDefault="00FB1766" w:rsidP="00CC5020">
            <w:pPr>
              <w:tabs>
                <w:tab w:val="left" w:pos="255"/>
              </w:tabs>
              <w:spacing w:before="40" w:after="40"/>
              <w:ind w:left="3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Doświadczenie przedmiotowe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doświadczenie w opracowaniu, (w ostatnich 5 latach) programów nauczania, programów staży praktyk zawodowych, programów kształcenia praktycznego lub szkolenia zawodowego, </w:t>
            </w:r>
            <w:r>
              <w:rPr>
                <w:rFonts w:ascii="Arial" w:hAnsi="Arial" w:cs="Arial"/>
                <w:sz w:val="20"/>
                <w:szCs w:val="20"/>
              </w:rPr>
              <w:t>programów dla kwalifikacyjnych kursów zawodowych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 zawodach branży mechanicznej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E53" w14:textId="77777777" w:rsidR="00FB1766" w:rsidRDefault="00FB1766" w:rsidP="00FB1766">
            <w:pPr>
              <w:pStyle w:val="Akapitzlist"/>
              <w:numPr>
                <w:ilvl w:val="0"/>
                <w:numId w:val="5"/>
              </w:numPr>
              <w:spacing w:before="120"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zawodzie: …………………..</w:t>
            </w:r>
          </w:p>
          <w:p w14:paraId="473856BE" w14:textId="77777777" w:rsidR="00FB1766" w:rsidRDefault="00FB1766" w:rsidP="00CC5020">
            <w:pPr>
              <w:pStyle w:val="Akapitzlist"/>
              <w:spacing w:before="120" w:after="40" w:line="276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(krótki opis wykonanych działań/prac) …………………………..…………………………..</w:t>
            </w:r>
          </w:p>
          <w:p w14:paraId="57648087" w14:textId="77777777" w:rsidR="00FB1766" w:rsidRDefault="00FB1766" w:rsidP="00CC5020">
            <w:pPr>
              <w:pStyle w:val="Akapitzlist"/>
              <w:spacing w:before="240" w:after="40" w:line="360" w:lineRule="auto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766" w14:paraId="7691A56C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473B" w14:textId="77777777" w:rsidR="00FB1766" w:rsidRDefault="00FB1766" w:rsidP="00CC5020">
            <w:pPr>
              <w:spacing w:before="4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zawodowe, </w:t>
            </w:r>
          </w:p>
          <w:p w14:paraId="0F7B6BB7" w14:textId="5A0D5E8B" w:rsidR="00FB1766" w:rsidRDefault="00FB1766" w:rsidP="00CC5020">
            <w:pPr>
              <w:spacing w:before="4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związane z branżą mechaniczną (min. 5 lat)</w:t>
            </w:r>
          </w:p>
          <w:p w14:paraId="0CE017B0" w14:textId="1F909AB6" w:rsidR="00FB1766" w:rsidRDefault="00FB1766" w:rsidP="00FB1766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</w:tabs>
              <w:spacing w:line="276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znajomość potrzeb rynku pracy w zakresie zawodów wchodzących w skład branży mechanicznej, (realizacja zamówień / projektów związanych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zawodoznawstwem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rynkiem pracy, edukacją zawodową stażami, praktykami zawodowymi, potrzebami kadrowymi pracodawców, itp.)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400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E1C27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pracy: ………………………………..</w:t>
            </w:r>
          </w:p>
          <w:p w14:paraId="760B014C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Krótki opis wykonywanych zadań</w:t>
            </w:r>
          </w:p>
          <w:p w14:paraId="1F3DA7A3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54E8C4" w14:textId="77777777" w:rsidR="00FB1766" w:rsidRDefault="00FB1766" w:rsidP="00FB1766">
            <w:pPr>
              <w:pStyle w:val="Akapitzlist"/>
              <w:numPr>
                <w:ilvl w:val="0"/>
                <w:numId w:val="7"/>
              </w:numPr>
              <w:spacing w:before="240" w:after="4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264CC" w14:textId="77777777" w:rsidR="00FB1766" w:rsidRDefault="00FB1766" w:rsidP="00FB1766">
            <w:pPr>
              <w:pStyle w:val="Akapitzlist"/>
              <w:numPr>
                <w:ilvl w:val="0"/>
                <w:numId w:val="7"/>
              </w:numPr>
              <w:spacing w:before="240" w:after="40"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itd.</w:t>
            </w:r>
          </w:p>
        </w:tc>
      </w:tr>
      <w:tr w:rsidR="00FB1766" w14:paraId="2702F877" w14:textId="77777777" w:rsidTr="00CC5020">
        <w:trPr>
          <w:cantSplit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0CBB" w14:textId="77777777" w:rsidR="00FB1766" w:rsidRDefault="00FB1766" w:rsidP="00CC5020">
            <w:pPr>
              <w:spacing w:before="40" w:after="4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realizująca usługę jest osobą niepełnosprawną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3C60" w14:textId="77777777" w:rsidR="00FB1766" w:rsidRDefault="00FB1766" w:rsidP="00CC502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0EBDEB92" w14:textId="77777777" w:rsidR="00FB1766" w:rsidRDefault="00FB1766" w:rsidP="00CC5020">
            <w:pPr>
              <w:spacing w:before="2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Zaznaczyć właściwy kwadrat</w:t>
            </w:r>
          </w:p>
        </w:tc>
      </w:tr>
    </w:tbl>
    <w:p w14:paraId="3802A397" w14:textId="77777777" w:rsidR="00FB1766" w:rsidRDefault="00FB1766" w:rsidP="00FB1766">
      <w:pPr>
        <w:rPr>
          <w:rFonts w:ascii="Arial" w:hAnsi="Arial" w:cs="Arial"/>
          <w:sz w:val="20"/>
          <w:szCs w:val="20"/>
        </w:rPr>
      </w:pPr>
    </w:p>
    <w:p w14:paraId="584ABC72" w14:textId="77777777" w:rsidR="00FB1766" w:rsidRDefault="00FB1766" w:rsidP="00FB17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2C48D1" w14:textId="77777777" w:rsidR="00FB1766" w:rsidRDefault="00FB1766" w:rsidP="00FB1766">
      <w:pPr>
        <w:rPr>
          <w:rFonts w:ascii="Arial" w:hAnsi="Arial" w:cs="Arial"/>
          <w:sz w:val="20"/>
          <w:szCs w:val="20"/>
        </w:rPr>
      </w:pPr>
    </w:p>
    <w:p w14:paraId="2BF246E1" w14:textId="77777777" w:rsidR="00FB1766" w:rsidRDefault="00FB1766" w:rsidP="00FB1766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FB1766" w14:paraId="7ADCE091" w14:textId="77777777" w:rsidTr="00CC5020">
        <w:tc>
          <w:tcPr>
            <w:tcW w:w="9071" w:type="dxa"/>
            <w:hideMark/>
          </w:tcPr>
          <w:p w14:paraId="0895EE1F" w14:textId="77777777" w:rsidR="00FB1766" w:rsidRDefault="00FB1766" w:rsidP="00FB17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FB1766" w14:paraId="474DDA3F" w14:textId="77777777" w:rsidTr="00CC5020">
        <w:trPr>
          <w:cantSplit/>
        </w:trPr>
        <w:tc>
          <w:tcPr>
            <w:tcW w:w="9071" w:type="dxa"/>
            <w:hideMark/>
          </w:tcPr>
          <w:p w14:paraId="06A01B8E" w14:textId="77777777" w:rsidR="00FB1766" w:rsidRDefault="00FB1766" w:rsidP="00FB17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FB1766" w14:paraId="5D6F5BD1" w14:textId="77777777" w:rsidTr="00CC5020">
        <w:tc>
          <w:tcPr>
            <w:tcW w:w="9071" w:type="dxa"/>
            <w:hideMark/>
          </w:tcPr>
          <w:p w14:paraId="10BA7D8E" w14:textId="77777777" w:rsidR="00FB1766" w:rsidRDefault="00FB1766" w:rsidP="00FB17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FB1766" w14:paraId="04D86D78" w14:textId="77777777" w:rsidTr="00CC5020">
        <w:tc>
          <w:tcPr>
            <w:tcW w:w="9071" w:type="dxa"/>
            <w:hideMark/>
          </w:tcPr>
          <w:p w14:paraId="142259B7" w14:textId="77777777" w:rsidR="00FB1766" w:rsidRDefault="00FB1766" w:rsidP="00FB176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7DEC399B" w14:textId="77777777" w:rsidR="00FB1766" w:rsidRDefault="00FB1766" w:rsidP="00FB1766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6A6AE52B" w14:textId="77777777" w:rsidR="00FB1766" w:rsidRDefault="00FB1766" w:rsidP="00FB1766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B1766" w14:paraId="26691CB1" w14:textId="77777777" w:rsidTr="00CC5020">
        <w:tc>
          <w:tcPr>
            <w:tcW w:w="907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21E69830" w14:textId="77777777" w:rsidR="00FB1766" w:rsidRDefault="00FB1766" w:rsidP="00CC5020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297E6F12" w14:textId="77777777" w:rsidR="00FB1766" w:rsidRDefault="00FB1766" w:rsidP="00FB1766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7277C4ED" w14:textId="77777777" w:rsidR="00FB1766" w:rsidRDefault="00FB1766" w:rsidP="00FB1766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CAAB8F" w14:textId="77777777" w:rsidR="00FB1766" w:rsidRDefault="00FB1766" w:rsidP="00FB1766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2489B5" w14:textId="77777777" w:rsidR="00FB1766" w:rsidRDefault="00FB1766" w:rsidP="00FB176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55C3A8DD" w14:textId="77777777" w:rsidR="00FB1766" w:rsidRDefault="00FB1766" w:rsidP="00FB1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(imię i nazwisko)</w:t>
      </w:r>
    </w:p>
    <w:p w14:paraId="4E320465" w14:textId="77777777" w:rsidR="00FB1766" w:rsidRDefault="00FB1766" w:rsidP="00FB176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podpis składającego ofertę </w:t>
      </w:r>
    </w:p>
    <w:p w14:paraId="6FDF75EC" w14:textId="77777777" w:rsidR="00FB1766" w:rsidRPr="000F3D4B" w:rsidRDefault="00FB1766" w:rsidP="00FB1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58372D6C" w14:textId="77777777" w:rsidR="00720E2E" w:rsidRDefault="00720E2E"/>
    <w:sectPr w:rsidR="0072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67D8"/>
    <w:multiLevelType w:val="multilevel"/>
    <w:tmpl w:val="1FE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66"/>
    <w:rsid w:val="00494B41"/>
    <w:rsid w:val="00720E2E"/>
    <w:rsid w:val="00ED1E5C"/>
    <w:rsid w:val="00FB1766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4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1766"/>
    <w:rPr>
      <w:color w:val="0000FF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FB1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B17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1766"/>
    <w:rPr>
      <w:color w:val="0000FF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FB1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B17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9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350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rota.koprowska@itee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.koprowska@itee.lukasiewic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1079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Koprowska | Łukasiewicz - ITEE</dc:creator>
  <cp:lastModifiedBy>Mateusz Stachura | Łukasiewicz - ITEE</cp:lastModifiedBy>
  <cp:revision>6</cp:revision>
  <cp:lastPrinted>2022-11-10T11:23:00Z</cp:lastPrinted>
  <dcterms:created xsi:type="dcterms:W3CDTF">2022-10-28T09:34:00Z</dcterms:created>
  <dcterms:modified xsi:type="dcterms:W3CDTF">2022-11-10T11:23:00Z</dcterms:modified>
</cp:coreProperties>
</file>